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14" w:rsidRPr="008F5B16" w:rsidRDefault="008F5B16" w:rsidP="008F5B16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F5B16">
        <w:rPr>
          <w:rFonts w:asciiTheme="majorHAnsi" w:hAnsiTheme="majorHAnsi"/>
          <w:b/>
          <w:sz w:val="20"/>
          <w:szCs w:val="20"/>
          <w:u w:val="single"/>
        </w:rPr>
        <w:t>Chapter 13 Reading Guide</w:t>
      </w:r>
    </w:p>
    <w:p w:rsidR="00E51EE5" w:rsidRPr="008F5B16" w:rsidRDefault="00127C1C" w:rsidP="0046488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List </w:t>
      </w:r>
      <w:r w:rsidR="00926B0C" w:rsidRPr="008F5B16">
        <w:rPr>
          <w:rFonts w:asciiTheme="majorHAnsi" w:hAnsiTheme="majorHAnsi"/>
          <w:bCs/>
          <w:sz w:val="20"/>
          <w:szCs w:val="20"/>
        </w:rPr>
        <w:t xml:space="preserve">the 5 European countries that built large maritime empires </w:t>
      </w:r>
      <w:proofErr w:type="gramStart"/>
      <w:r w:rsidR="00926B0C" w:rsidRPr="008F5B16">
        <w:rPr>
          <w:rFonts w:asciiTheme="majorHAnsi" w:hAnsiTheme="majorHAnsi"/>
          <w:bCs/>
          <w:sz w:val="20"/>
          <w:szCs w:val="20"/>
        </w:rPr>
        <w:t>between 1450-1750</w:t>
      </w:r>
      <w:proofErr w:type="gramEnd"/>
      <w:r w:rsidR="00926B0C" w:rsidRPr="008F5B16">
        <w:rPr>
          <w:rFonts w:asciiTheme="majorHAnsi" w:hAnsiTheme="majorHAnsi"/>
          <w:bCs/>
          <w:sz w:val="20"/>
          <w:szCs w:val="20"/>
        </w:rPr>
        <w:t>.</w:t>
      </w:r>
    </w:p>
    <w:p w:rsidR="00926B0C" w:rsidRDefault="00926B0C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64889" w:rsidRPr="008F5B16" w:rsidRDefault="00926B0C" w:rsidP="0046488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List the 4 land-based empires in Eurasia that are listed in the introduction.</w:t>
      </w:r>
    </w:p>
    <w:p w:rsidR="00B77E14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F5B16" w:rsidRPr="008F5B16" w:rsidRDefault="008F5B16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926B0C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  <w:u w:val="single"/>
        </w:rPr>
        <w:t>I. European Empires in the Americas</w:t>
      </w:r>
    </w:p>
    <w:p w:rsidR="00926B0C" w:rsidRPr="008F5B16" w:rsidRDefault="00926B0C" w:rsidP="00926B0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Explain why European empires were distinctive.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926B0C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A. The European Advantage</w:t>
      </w:r>
    </w:p>
    <w:p w:rsidR="00E51EE5" w:rsidRPr="008F5B16" w:rsidRDefault="003814E3" w:rsidP="00926B0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geographic factors (at least 2) helped Europeans carve out large empires in the Americas?</w:t>
      </w:r>
    </w:p>
    <w:p w:rsidR="003814E3" w:rsidRDefault="003814E3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3814E3" w:rsidP="00926B0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List at least 3 motivations Europeans had for taking colonies in the Americas.</w:t>
      </w:r>
    </w:p>
    <w:p w:rsidR="00E51EE5" w:rsidRPr="008F5B16" w:rsidRDefault="00E51EE5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3814E3" w:rsidRDefault="003814E3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3814E3" w:rsidP="00926B0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are some advantages Europeans had in taking colonies in the Americas</w:t>
      </w:r>
      <w:r w:rsidR="004352AC" w:rsidRPr="008F5B16">
        <w:rPr>
          <w:rFonts w:asciiTheme="majorHAnsi" w:hAnsiTheme="majorHAnsi"/>
          <w:bCs/>
          <w:sz w:val="20"/>
          <w:szCs w:val="20"/>
        </w:rPr>
        <w:t xml:space="preserve"> (with the Aztecs and Incas in particular)</w:t>
      </w:r>
      <w:r w:rsidRPr="008F5B16">
        <w:rPr>
          <w:rFonts w:asciiTheme="majorHAnsi" w:hAnsiTheme="majorHAnsi"/>
          <w:bCs/>
          <w:sz w:val="20"/>
          <w:szCs w:val="20"/>
        </w:rPr>
        <w:t>?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814E3" w:rsidRPr="008F5B16" w:rsidRDefault="003814E3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352AC" w:rsidRPr="008F5B16" w:rsidRDefault="004352AC" w:rsidP="00926B0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Use Map 13.1 </w:t>
      </w:r>
      <w:r w:rsidR="008F5B16">
        <w:rPr>
          <w:rFonts w:asciiTheme="majorHAnsi" w:hAnsiTheme="majorHAnsi"/>
          <w:bCs/>
          <w:sz w:val="20"/>
          <w:szCs w:val="20"/>
        </w:rPr>
        <w:t>t</w:t>
      </w:r>
      <w:r w:rsidRPr="008F5B16">
        <w:rPr>
          <w:rFonts w:asciiTheme="majorHAnsi" w:hAnsiTheme="majorHAnsi"/>
          <w:bCs/>
          <w:sz w:val="20"/>
          <w:szCs w:val="20"/>
        </w:rPr>
        <w:t>o list the locations of the colonies of the following countries:</w:t>
      </w:r>
    </w:p>
    <w:p w:rsidR="008F5B16" w:rsidRDefault="008F5B16" w:rsidP="008F5B1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8F5B1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8F5B16" w:rsidRPr="008F5B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52AC" w:rsidRDefault="004352AC" w:rsidP="00E51EE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 xml:space="preserve">Netherlands (Dutch): </w:t>
      </w:r>
    </w:p>
    <w:p w:rsid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4352AC" w:rsidRDefault="004352AC" w:rsidP="00E51EE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Great Britain (English): </w:t>
      </w:r>
    </w:p>
    <w:p w:rsidR="008F5B16" w:rsidRP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4352AC" w:rsidRDefault="004352AC" w:rsidP="00E51EE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France: </w:t>
      </w:r>
    </w:p>
    <w:p w:rsidR="008F5B16" w:rsidRPr="008F5B16" w:rsidRDefault="008F5B16" w:rsidP="008F5B1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4352AC" w:rsidRDefault="004352AC" w:rsidP="00E51EE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Portugal: </w:t>
      </w:r>
    </w:p>
    <w:p w:rsidR="008F5B16" w:rsidRP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926B0C" w:rsidRPr="008F5B16" w:rsidRDefault="004352AC" w:rsidP="004352A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Spain: </w:t>
      </w:r>
    </w:p>
    <w:p w:rsidR="008F5B16" w:rsidRDefault="008F5B16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8F5B16" w:rsidSect="008F5B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1EE5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F5B16" w:rsidRPr="008F5B16" w:rsidRDefault="008F5B16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8F5B16" w:rsidRPr="008F5B16" w:rsidSect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52AC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lastRenderedPageBreak/>
        <w:t>B. The Great Dying</w:t>
      </w:r>
    </w:p>
    <w:p w:rsidR="00E51EE5" w:rsidRPr="008F5B16" w:rsidRDefault="004352AC" w:rsidP="004352A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List some of the diseases brought over to the Americas by Europeans.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352AC" w:rsidRPr="008F5B16" w:rsidRDefault="004352AC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4352AC" w:rsidP="004352A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Why did the Americans lack immunity to these diseases?</w:t>
      </w:r>
    </w:p>
    <w:p w:rsidR="004352AC" w:rsidRDefault="004352AC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352AC" w:rsidRPr="008F5B16" w:rsidRDefault="004352AC" w:rsidP="004352A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Approximately what percentage of the Native American population died after being exposed to these diseases?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C. The Columbian Exchange</w:t>
      </w:r>
    </w:p>
    <w:p w:rsidR="00E51EE5" w:rsidRPr="008F5B16" w:rsidRDefault="009451D5" w:rsidP="004352A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two groups of people became the labor force in the Americas after the Native American population was destroyed by disease?</w:t>
      </w:r>
    </w:p>
    <w:p w:rsidR="009451D5" w:rsidRDefault="009451D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9451D5" w:rsidRPr="008F5B16" w:rsidRDefault="009451D5" w:rsidP="004352A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List the crops and animals that travelled from Europe and went to the Americas</w:t>
      </w:r>
    </w:p>
    <w:p w:rsidR="00E51EE5" w:rsidRPr="008F5B16" w:rsidRDefault="00E51EE5" w:rsidP="009451D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51D5" w:rsidRPr="008F5B16" w:rsidRDefault="009451D5" w:rsidP="009451D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Crops:</w:t>
      </w:r>
    </w:p>
    <w:p w:rsidR="009451D5" w:rsidRPr="008F5B16" w:rsidRDefault="009451D5" w:rsidP="009451D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Animals:</w:t>
      </w:r>
    </w:p>
    <w:p w:rsidR="00E51EE5" w:rsidRPr="008F5B16" w:rsidRDefault="00E51EE5" w:rsidP="009451D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 w:rsidSect="00E51E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1EE5" w:rsidRDefault="00E51EE5" w:rsidP="009451D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9451D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9451D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9451D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9451D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9451D5" w:rsidP="009451D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List the food crops that travelled from the Americas to Europe:</w:t>
      </w:r>
    </w:p>
    <w:p w:rsidR="009451D5" w:rsidRDefault="009451D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Default="003D0596" w:rsidP="003D05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List the food crops that </w:t>
      </w:r>
      <w:r w:rsidR="008409B3" w:rsidRPr="008F5B16">
        <w:rPr>
          <w:rFonts w:asciiTheme="majorHAnsi" w:hAnsiTheme="majorHAnsi"/>
          <w:bCs/>
          <w:sz w:val="20"/>
          <w:szCs w:val="20"/>
        </w:rPr>
        <w:t>travelled</w:t>
      </w:r>
      <w:r w:rsidR="00E51EE5" w:rsidRPr="008F5B16">
        <w:rPr>
          <w:rFonts w:asciiTheme="majorHAnsi" w:hAnsiTheme="majorHAnsi"/>
          <w:bCs/>
          <w:sz w:val="20"/>
          <w:szCs w:val="20"/>
        </w:rPr>
        <w:t xml:space="preserve"> f</w:t>
      </w:r>
      <w:r w:rsidRPr="008F5B16">
        <w:rPr>
          <w:rFonts w:asciiTheme="majorHAnsi" w:hAnsiTheme="majorHAnsi"/>
          <w:bCs/>
          <w:sz w:val="20"/>
          <w:szCs w:val="20"/>
        </w:rPr>
        <w:t>r</w:t>
      </w:r>
      <w:r w:rsidR="00E51EE5" w:rsidRPr="008F5B16">
        <w:rPr>
          <w:rFonts w:asciiTheme="majorHAnsi" w:hAnsiTheme="majorHAnsi"/>
          <w:bCs/>
          <w:sz w:val="20"/>
          <w:szCs w:val="20"/>
        </w:rPr>
        <w:t>o</w:t>
      </w:r>
      <w:r w:rsidRPr="008F5B16">
        <w:rPr>
          <w:rFonts w:asciiTheme="majorHAnsi" w:hAnsiTheme="majorHAnsi"/>
          <w:bCs/>
          <w:sz w:val="20"/>
          <w:szCs w:val="20"/>
        </w:rPr>
        <w:t>m the Americas to China:</w:t>
      </w:r>
    </w:p>
    <w:p w:rsid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8409B3" w:rsidP="003D05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List the food crops that travelled from the Americas to Africa:</w:t>
      </w:r>
    </w:p>
    <w:p w:rsidR="008409B3" w:rsidRDefault="008409B3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8409B3" w:rsidP="00E51EE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were the populations of Europe, China, and Africa affected by these new food crops from the Americas?</w:t>
      </w:r>
    </w:p>
    <w:p w:rsidR="00E51EE5" w:rsidRPr="008F5B16" w:rsidRDefault="008409B3" w:rsidP="003D05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List some other crops being exchanged around the world during this time (not necessarily food crops, they can be smoked or drunk)</w:t>
      </w:r>
    </w:p>
    <w:p w:rsidR="008409B3" w:rsidRDefault="008409B3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8409B3" w:rsidP="003D05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resource was used to create the first global currency?  (Hint: it was mined out of Mexico and Peru)</w:t>
      </w:r>
    </w:p>
    <w:p w:rsidR="008409B3" w:rsidRDefault="008409B3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8409B3" w:rsidP="003D05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Explain the relationship between Europe, the Americas, and Africa.</w:t>
      </w:r>
    </w:p>
    <w:p w:rsidR="00E51EE5" w:rsidRPr="008F5B16" w:rsidRDefault="00E51EE5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409B3" w:rsidRPr="008F5B16" w:rsidRDefault="008409B3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8409B3" w:rsidP="003D05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Define “</w:t>
      </w:r>
      <w:r w:rsidRPr="008F5B16">
        <w:rPr>
          <w:rFonts w:asciiTheme="majorHAnsi" w:hAnsiTheme="majorHAnsi"/>
          <w:b/>
          <w:bCs/>
          <w:sz w:val="20"/>
          <w:szCs w:val="20"/>
        </w:rPr>
        <w:t>Columbian Exchange</w:t>
      </w:r>
      <w:r w:rsidRPr="008F5B16">
        <w:rPr>
          <w:rFonts w:asciiTheme="majorHAnsi" w:hAnsiTheme="majorHAnsi"/>
          <w:bCs/>
          <w:sz w:val="20"/>
          <w:szCs w:val="20"/>
        </w:rPr>
        <w:t>”</w:t>
      </w:r>
    </w:p>
    <w:p w:rsidR="008409B3" w:rsidRDefault="008409B3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352AC" w:rsidRPr="008F5B16" w:rsidRDefault="008409B3" w:rsidP="003D059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Western Europe’s position in world trade and dominance change during this time period?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8409B3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  <w:u w:val="single"/>
        </w:rPr>
        <w:t>II. Comparing Colonial Societies in the Americas</w:t>
      </w:r>
      <w:r w:rsidR="008F5B16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E51EE5" w:rsidRPr="008F5B16" w:rsidRDefault="00197A6A" w:rsidP="00197A6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Explain the concept of </w:t>
      </w:r>
      <w:r w:rsidRPr="008F5B16">
        <w:rPr>
          <w:rFonts w:asciiTheme="majorHAnsi" w:hAnsiTheme="majorHAnsi"/>
          <w:b/>
          <w:bCs/>
          <w:sz w:val="20"/>
          <w:szCs w:val="20"/>
        </w:rPr>
        <w:t>mercantilism</w:t>
      </w:r>
      <w:r w:rsidRPr="008F5B16">
        <w:rPr>
          <w:rFonts w:asciiTheme="majorHAnsi" w:hAnsiTheme="majorHAnsi"/>
          <w:bCs/>
          <w:sz w:val="20"/>
          <w:szCs w:val="20"/>
        </w:rPr>
        <w:t>: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97A6A" w:rsidRPr="008F5B16" w:rsidRDefault="00197A6A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197A6A" w:rsidP="00197A6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Define “</w:t>
      </w:r>
      <w:r w:rsidRPr="008F5B16">
        <w:rPr>
          <w:rFonts w:asciiTheme="majorHAnsi" w:hAnsiTheme="majorHAnsi"/>
          <w:b/>
          <w:bCs/>
          <w:sz w:val="20"/>
          <w:szCs w:val="20"/>
        </w:rPr>
        <w:t>bullion</w:t>
      </w:r>
      <w:r w:rsidRPr="008F5B16">
        <w:rPr>
          <w:rFonts w:asciiTheme="majorHAnsi" w:hAnsiTheme="majorHAnsi"/>
          <w:bCs/>
          <w:sz w:val="20"/>
          <w:szCs w:val="20"/>
        </w:rPr>
        <w:t>”</w:t>
      </w:r>
    </w:p>
    <w:p w:rsidR="00197A6A" w:rsidRDefault="00197A6A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409B3" w:rsidRPr="008F5B16" w:rsidRDefault="00197A6A" w:rsidP="00197A6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Explain how women were used to solidify the relationship between the Europeans and the Native Americans.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97A6A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A. In the Land of the Aztecs and the Incas</w:t>
      </w:r>
    </w:p>
    <w:p w:rsidR="00E51EE5" w:rsidRPr="008F5B16" w:rsidRDefault="00197A6A" w:rsidP="00197A6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was the economic foundation for Spanish colonial societies in the Americas?</w:t>
      </w:r>
    </w:p>
    <w:p w:rsidR="00197A6A" w:rsidRDefault="00197A6A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197A6A" w:rsidP="00197A6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Describe the </w:t>
      </w:r>
      <w:r w:rsidRPr="008F5B16">
        <w:rPr>
          <w:rFonts w:asciiTheme="majorHAnsi" w:hAnsiTheme="majorHAnsi"/>
          <w:b/>
          <w:bCs/>
          <w:sz w:val="20"/>
          <w:szCs w:val="20"/>
        </w:rPr>
        <w:t>encomienda</w:t>
      </w:r>
      <w:r w:rsidRPr="008F5B16">
        <w:rPr>
          <w:rFonts w:asciiTheme="majorHAnsi" w:hAnsiTheme="majorHAnsi"/>
          <w:bCs/>
          <w:sz w:val="20"/>
          <w:szCs w:val="20"/>
        </w:rPr>
        <w:t xml:space="preserve"> system</w:t>
      </w:r>
    </w:p>
    <w:p w:rsidR="00E51EE5" w:rsidRPr="008F5B16" w:rsidRDefault="00E51EE5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97A6A" w:rsidRPr="008F5B16" w:rsidRDefault="00197A6A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641F55" w:rsidP="00197A6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Describe the </w:t>
      </w:r>
      <w:r w:rsidRPr="008F5B16">
        <w:rPr>
          <w:rFonts w:asciiTheme="majorHAnsi" w:hAnsiTheme="majorHAnsi"/>
          <w:b/>
          <w:bCs/>
          <w:sz w:val="20"/>
          <w:szCs w:val="20"/>
        </w:rPr>
        <w:t>Hacienda</w:t>
      </w:r>
      <w:r w:rsidRPr="008F5B16">
        <w:rPr>
          <w:rFonts w:asciiTheme="majorHAnsi" w:hAnsiTheme="majorHAnsi"/>
          <w:bCs/>
          <w:sz w:val="20"/>
          <w:szCs w:val="20"/>
        </w:rPr>
        <w:t xml:space="preserve"> system that later replaced encomienda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41F55" w:rsidRPr="008F5B16" w:rsidRDefault="00641F5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641F55" w:rsidRPr="008F5B16" w:rsidRDefault="00641F55" w:rsidP="00197A6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Describe the following groups</w:t>
      </w:r>
    </w:p>
    <w:p w:rsidR="00E51EE5" w:rsidRPr="008F5B16" w:rsidRDefault="00E51EE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/>
          <w:bCs/>
          <w:sz w:val="20"/>
          <w:szCs w:val="20"/>
        </w:rPr>
        <w:sectPr w:rsidR="00E51EE5" w:rsidRPr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1F55" w:rsidRPr="008F5B16" w:rsidRDefault="00641F5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/>
          <w:bCs/>
          <w:sz w:val="20"/>
          <w:szCs w:val="20"/>
        </w:rPr>
        <w:lastRenderedPageBreak/>
        <w:t>Creoles</w:t>
      </w:r>
      <w:r w:rsidRPr="008F5B16">
        <w:rPr>
          <w:rFonts w:asciiTheme="majorHAnsi" w:hAnsiTheme="majorHAnsi"/>
          <w:bCs/>
          <w:sz w:val="20"/>
          <w:szCs w:val="20"/>
        </w:rPr>
        <w:t>:</w:t>
      </w:r>
    </w:p>
    <w:p w:rsidR="00641F55" w:rsidRPr="008F5B16" w:rsidRDefault="00641F5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/>
          <w:bCs/>
          <w:sz w:val="20"/>
          <w:szCs w:val="20"/>
        </w:rPr>
        <w:lastRenderedPageBreak/>
        <w:t>Peninsulares</w:t>
      </w:r>
      <w:r w:rsidRPr="008F5B16">
        <w:rPr>
          <w:rFonts w:asciiTheme="majorHAnsi" w:hAnsiTheme="majorHAnsi"/>
          <w:bCs/>
          <w:sz w:val="20"/>
          <w:szCs w:val="20"/>
        </w:rPr>
        <w:t>:</w:t>
      </w:r>
    </w:p>
    <w:p w:rsidR="00E51EE5" w:rsidRPr="008F5B16" w:rsidRDefault="00E51EE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 w:rsidSect="00E51E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1EE5" w:rsidRDefault="00E51EE5" w:rsidP="00641F5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641F5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641F5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Describe the relationship between creoles and peninsulares</w:t>
      </w:r>
    </w:p>
    <w:p w:rsidR="00E51EE5" w:rsidRPr="008F5B16" w:rsidRDefault="00E51EE5" w:rsidP="00E51EE5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641F55" w:rsidRPr="008F5B16" w:rsidRDefault="00641F55" w:rsidP="00E51EE5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641F55" w:rsidRPr="008F5B16" w:rsidRDefault="00641F55" w:rsidP="00641F5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In what ways were women’s roles restricted and elevated in Spanish colonial society?</w:t>
      </w:r>
    </w:p>
    <w:p w:rsidR="00E51EE5" w:rsidRPr="008F5B16" w:rsidRDefault="00E51EE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1F55" w:rsidRPr="008F5B16" w:rsidRDefault="00641F5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Restricted:</w:t>
      </w:r>
    </w:p>
    <w:p w:rsidR="00641F55" w:rsidRPr="008F5B16" w:rsidRDefault="00641F5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Elevated:</w:t>
      </w:r>
    </w:p>
    <w:p w:rsidR="00E51EE5" w:rsidRPr="008F5B16" w:rsidRDefault="00E51EE5" w:rsidP="00641F5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 w:rsidSect="00E51E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1EE5" w:rsidRPr="008F5B16" w:rsidRDefault="00E51EE5" w:rsidP="00641F5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641F55" w:rsidP="00641F5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Define “</w:t>
      </w:r>
      <w:r w:rsidRPr="008F5B16">
        <w:rPr>
          <w:rFonts w:asciiTheme="majorHAnsi" w:hAnsiTheme="majorHAnsi"/>
          <w:b/>
          <w:bCs/>
          <w:sz w:val="20"/>
          <w:szCs w:val="20"/>
        </w:rPr>
        <w:t>mestizo</w:t>
      </w:r>
      <w:r w:rsidRPr="008F5B16">
        <w:rPr>
          <w:rFonts w:asciiTheme="majorHAnsi" w:hAnsiTheme="majorHAnsi"/>
          <w:bCs/>
          <w:sz w:val="20"/>
          <w:szCs w:val="20"/>
        </w:rPr>
        <w:t>”</w:t>
      </w:r>
    </w:p>
    <w:p w:rsidR="00641F55" w:rsidRDefault="00641F5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641F55" w:rsidP="00641F55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What was the relationship between mestizos and </w:t>
      </w:r>
      <w:r w:rsidR="007A6A26" w:rsidRPr="008F5B16">
        <w:rPr>
          <w:rFonts w:asciiTheme="majorHAnsi" w:hAnsiTheme="majorHAnsi"/>
          <w:bCs/>
          <w:sz w:val="20"/>
          <w:szCs w:val="20"/>
        </w:rPr>
        <w:t>Spaniards</w:t>
      </w:r>
      <w:r w:rsidRPr="008F5B16">
        <w:rPr>
          <w:rFonts w:asciiTheme="majorHAnsi" w:hAnsiTheme="majorHAnsi"/>
          <w:bCs/>
          <w:sz w:val="20"/>
          <w:szCs w:val="20"/>
        </w:rPr>
        <w:t xml:space="preserve"> (creoles and peninsulares)?</w:t>
      </w:r>
    </w:p>
    <w:p w:rsidR="007A6A26" w:rsidRDefault="007A6A26" w:rsidP="00E51EE5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Default="007A6A26" w:rsidP="007A6A2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group was at the bottom of Spanish colonial society?</w:t>
      </w:r>
    </w:p>
    <w:p w:rsid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7A6A26" w:rsidRPr="008F5B16" w:rsidRDefault="007A6A26" w:rsidP="007A6A2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Describe examples of Native Americans adopting Spanish culture and rejecting Spanish culture</w:t>
      </w:r>
    </w:p>
    <w:p w:rsidR="00E51EE5" w:rsidRPr="008F5B16" w:rsidRDefault="00E51EE5" w:rsidP="007A6A2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6A26" w:rsidRPr="008F5B16" w:rsidRDefault="007A6A26" w:rsidP="007A6A2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Examples of adopting Spanish culture:</w:t>
      </w:r>
    </w:p>
    <w:p w:rsidR="00197A6A" w:rsidRPr="008F5B16" w:rsidRDefault="007A6A26" w:rsidP="007A6A2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Examples of rejecting Spanish culture:</w:t>
      </w: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E51EE5" w:rsidRPr="008F5B16" w:rsidSect="00E51E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5B16" w:rsidRDefault="008F5B16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F5B16" w:rsidRDefault="008F5B16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F5B16" w:rsidRDefault="008F5B16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7A6A26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B. Colonies of Sugar</w:t>
      </w:r>
    </w:p>
    <w:p w:rsidR="00E51EE5" w:rsidRPr="008F5B16" w:rsidRDefault="007A6A26" w:rsidP="007A6A2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was the dominant export of colonies in Brazil and the Caribbean?</w:t>
      </w:r>
    </w:p>
    <w:p w:rsidR="007A6A26" w:rsidRDefault="007A6A2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7A6A26" w:rsidP="007A6A2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Why was sugar produced on large-scale plantations?</w:t>
      </w:r>
    </w:p>
    <w:p w:rsidR="007A6A26" w:rsidRDefault="007A6A2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7A6A26" w:rsidP="007A6A2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Who made up the labor force for these sugar plantations?</w:t>
      </w:r>
    </w:p>
    <w:p w:rsidR="008B551F" w:rsidRDefault="008B551F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8B551F" w:rsidP="007A6A2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Why did plantation owners often have to import fresh slaves instead of having the slaves they already purchased procreate to increase their labor force?</w:t>
      </w:r>
    </w:p>
    <w:p w:rsidR="00E51EE5" w:rsidRPr="008F5B16" w:rsidRDefault="00E51EE5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B551F" w:rsidRPr="008F5B16" w:rsidRDefault="008B551F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8B551F" w:rsidP="007A6A2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Define “</w:t>
      </w:r>
      <w:r w:rsidRPr="008F5B16">
        <w:rPr>
          <w:rFonts w:asciiTheme="majorHAnsi" w:hAnsiTheme="majorHAnsi"/>
          <w:b/>
          <w:bCs/>
          <w:sz w:val="20"/>
          <w:szCs w:val="20"/>
        </w:rPr>
        <w:t>Mulatto</w:t>
      </w:r>
      <w:r w:rsidRPr="008F5B16">
        <w:rPr>
          <w:rFonts w:asciiTheme="majorHAnsi" w:hAnsiTheme="majorHAnsi"/>
          <w:bCs/>
          <w:sz w:val="20"/>
          <w:szCs w:val="20"/>
        </w:rPr>
        <w:t>”</w:t>
      </w:r>
    </w:p>
    <w:p w:rsidR="008B551F" w:rsidRDefault="008B551F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7A6A26" w:rsidRPr="008F5B16" w:rsidRDefault="008B551F" w:rsidP="008B551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are some of the differences between slavery in British North America and slavery in the Caribbean and Brazil?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C. Settler Colonies in North America</w:t>
      </w:r>
    </w:p>
    <w:p w:rsidR="00E51EE5" w:rsidRPr="008F5B16" w:rsidRDefault="008B551F" w:rsidP="008B551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How did British colonists’ motivations for going to the New World differ from those of Spanish or </w:t>
      </w:r>
      <w:r w:rsidR="005A741D" w:rsidRPr="008F5B16">
        <w:rPr>
          <w:rFonts w:asciiTheme="majorHAnsi" w:hAnsiTheme="majorHAnsi"/>
          <w:bCs/>
          <w:sz w:val="20"/>
          <w:szCs w:val="20"/>
        </w:rPr>
        <w:t>Portuguese</w:t>
      </w:r>
      <w:r w:rsidRPr="008F5B16">
        <w:rPr>
          <w:rFonts w:asciiTheme="majorHAnsi" w:hAnsiTheme="majorHAnsi"/>
          <w:bCs/>
          <w:sz w:val="20"/>
          <w:szCs w:val="20"/>
        </w:rPr>
        <w:t xml:space="preserve"> colonists? (Hint: think Puritans and Quakers)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B551F" w:rsidRPr="008F5B16" w:rsidRDefault="008B551F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5A741D" w:rsidP="008B551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Describe women’s roles in British colonial society:</w:t>
      </w:r>
    </w:p>
    <w:p w:rsidR="005A741D" w:rsidRDefault="005A741D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5A741D" w:rsidP="008B551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the number of European colonists in British New England compare to the number of European colonists in Spanish and Portuguese colonies?</w:t>
      </w:r>
    </w:p>
    <w:p w:rsidR="005A741D" w:rsidRDefault="005A741D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A741D" w:rsidRPr="008F5B16" w:rsidRDefault="005A741D" w:rsidP="008B551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Describe differences between British new England colonies and Spanish Mesoamerican colonies in all of the following categories:</w:t>
      </w:r>
    </w:p>
    <w:p w:rsidR="00E51EE5" w:rsidRPr="008F5B16" w:rsidRDefault="00E51EE5" w:rsidP="005A741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1EE5" w:rsidRPr="008F5B16" w:rsidRDefault="005A741D" w:rsidP="005A741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Religion:</w:t>
      </w:r>
    </w:p>
    <w:p w:rsidR="005A741D" w:rsidRPr="008F5B16" w:rsidRDefault="005A741D" w:rsidP="00E51EE5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5A741D" w:rsidP="005A741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Literacy:</w:t>
      </w:r>
    </w:p>
    <w:p w:rsidR="005A741D" w:rsidRPr="008F5B16" w:rsidRDefault="005A741D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A741D" w:rsidRPr="008F5B16" w:rsidRDefault="00E51EE5" w:rsidP="005A741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Politics</w:t>
      </w:r>
      <w:r w:rsidR="005A741D" w:rsidRPr="008F5B16">
        <w:rPr>
          <w:rFonts w:asciiTheme="majorHAnsi" w:hAnsiTheme="majorHAnsi"/>
          <w:bCs/>
          <w:sz w:val="20"/>
          <w:szCs w:val="20"/>
        </w:rPr>
        <w:t>:</w:t>
      </w:r>
    </w:p>
    <w:p w:rsidR="00E51EE5" w:rsidRPr="008F5B16" w:rsidRDefault="00E51EE5" w:rsidP="005A741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 w:rsidSect="00E51EE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51EE5" w:rsidRDefault="00E51EE5" w:rsidP="005A741D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5A741D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5A741D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5A741D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5A741D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B551F" w:rsidRPr="008F5B16" w:rsidRDefault="005A741D" w:rsidP="005A741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is the irony of the history of the Americas?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5A741D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  <w:u w:val="single"/>
        </w:rPr>
        <w:t>III. The Steppes and Siberia: The Making of a Russian Empire</w:t>
      </w:r>
    </w:p>
    <w:p w:rsidR="005A741D" w:rsidRPr="008F5B16" w:rsidRDefault="005A741D" w:rsidP="005A741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List some of the motives Russians had for conquering </w:t>
      </w:r>
      <w:r w:rsidR="002164E0" w:rsidRPr="008F5B16">
        <w:rPr>
          <w:rFonts w:asciiTheme="majorHAnsi" w:hAnsiTheme="majorHAnsi"/>
          <w:bCs/>
          <w:sz w:val="20"/>
          <w:szCs w:val="20"/>
        </w:rPr>
        <w:t>their pastoral neighbors and spreading east across Siberia?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164E0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A. Experiencing the Russian Empire</w:t>
      </w:r>
    </w:p>
    <w:p w:rsidR="00E51EE5" w:rsidRPr="008F5B16" w:rsidRDefault="002164E0" w:rsidP="002164E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two things did the Russians demand from their conquered peoples?</w:t>
      </w:r>
    </w:p>
    <w:p w:rsidR="002164E0" w:rsidRDefault="002164E0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2164E0" w:rsidP="002164E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the Russian government encourage conquered peoples to convert to Christianity?</w:t>
      </w:r>
    </w:p>
    <w:p w:rsidR="00E51EE5" w:rsidRPr="008F5B16" w:rsidRDefault="00E51EE5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164E0" w:rsidRPr="008F5B16" w:rsidRDefault="002164E0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164E0" w:rsidRPr="008F5B16" w:rsidRDefault="002164E0" w:rsidP="002164E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Explain what happened to most of the Siberian </w:t>
      </w:r>
      <w:proofErr w:type="gramStart"/>
      <w:r w:rsidRPr="008F5B16">
        <w:rPr>
          <w:rFonts w:asciiTheme="majorHAnsi" w:hAnsiTheme="majorHAnsi"/>
          <w:bCs/>
          <w:sz w:val="20"/>
          <w:szCs w:val="20"/>
        </w:rPr>
        <w:t>natives</w:t>
      </w:r>
      <w:proofErr w:type="gramEnd"/>
      <w:r w:rsidRPr="008F5B16">
        <w:rPr>
          <w:rFonts w:asciiTheme="majorHAnsi" w:hAnsiTheme="majorHAnsi"/>
          <w:bCs/>
          <w:sz w:val="20"/>
          <w:szCs w:val="20"/>
        </w:rPr>
        <w:t xml:space="preserve"> overtime as their territory was absorbed into the Russian empire.</w:t>
      </w:r>
    </w:p>
    <w:p w:rsidR="002164E0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iCs/>
          <w:caps/>
          <w:sz w:val="20"/>
          <w:szCs w:val="20"/>
        </w:rPr>
        <w:lastRenderedPageBreak/>
        <w:t>B. Russians and Empire</w:t>
      </w:r>
    </w:p>
    <w:p w:rsidR="00E51EE5" w:rsidRPr="008F5B16" w:rsidRDefault="002164E0" w:rsidP="002164E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In what ways did Peter the Great “westernize” Russia?</w:t>
      </w:r>
    </w:p>
    <w:p w:rsidR="002164E0" w:rsidRDefault="002164E0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2164E0" w:rsidP="002164E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Why does Russia </w:t>
      </w:r>
      <w:r w:rsidR="0028027D" w:rsidRPr="008F5B16">
        <w:rPr>
          <w:rFonts w:asciiTheme="majorHAnsi" w:hAnsiTheme="majorHAnsi"/>
          <w:bCs/>
          <w:sz w:val="20"/>
          <w:szCs w:val="20"/>
        </w:rPr>
        <w:t>struggle with an identity problem?</w:t>
      </w:r>
    </w:p>
    <w:p w:rsidR="0028027D" w:rsidRDefault="0028027D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28027D" w:rsidP="002164E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Why did Russia need a militarized government with a powerful monarchy?</w:t>
      </w:r>
    </w:p>
    <w:p w:rsidR="00E51EE5" w:rsidRPr="008F5B16" w:rsidRDefault="00E51EE5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28027D" w:rsidRPr="008F5B16" w:rsidRDefault="0028027D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164E0" w:rsidRPr="008F5B16" w:rsidRDefault="0028027D" w:rsidP="002164E0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was Russian empire building different from the empire building of Britain and Spain?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iCs/>
          <w:caps/>
          <w:sz w:val="20"/>
          <w:szCs w:val="20"/>
        </w:rPr>
        <w:tab/>
      </w:r>
    </w:p>
    <w:p w:rsidR="0028027D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  <w:u w:val="single"/>
        </w:rPr>
        <w:t>IV. Asian Empires</w:t>
      </w:r>
      <w:r w:rsidR="008F5B16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B77E14" w:rsidRDefault="0028027D" w:rsidP="0046488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were Asian empires during this era different from the empires being built in the Americas and Russia?</w:t>
      </w:r>
    </w:p>
    <w:p w:rsid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8F5B16">
      <w:pPr>
        <w:spacing w:line="240" w:lineRule="auto"/>
        <w:ind w:left="360"/>
        <w:contextualSpacing/>
        <w:rPr>
          <w:rFonts w:asciiTheme="majorHAnsi" w:hAnsiTheme="majorHAnsi"/>
          <w:bCs/>
          <w:sz w:val="20"/>
          <w:szCs w:val="20"/>
        </w:rPr>
      </w:pPr>
    </w:p>
    <w:p w:rsidR="0028027D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A. Making China an Empire</w:t>
      </w:r>
    </w:p>
    <w:p w:rsidR="00E51EE5" w:rsidRPr="008F5B16" w:rsidRDefault="004B2A06" w:rsidP="0028027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dynasty replaced the Ming dynasty in China?  Where were it’s rulers from?</w:t>
      </w:r>
    </w:p>
    <w:p w:rsidR="004B2A06" w:rsidRDefault="004B2A0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B2A06" w:rsidRPr="008F5B16" w:rsidRDefault="004B2A06" w:rsidP="0028027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In what ways did Qing government officials maintain their distinctiveness from Chinese cultural traditions and in what ways did they give in and adopt Chinese traditions?</w:t>
      </w:r>
    </w:p>
    <w:p w:rsidR="00E51EE5" w:rsidRPr="008F5B16" w:rsidRDefault="00E51EE5" w:rsidP="004B2A0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2A06" w:rsidRPr="008F5B16" w:rsidRDefault="004B2A06" w:rsidP="004B2A0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Examples of distinctiveness:</w:t>
      </w:r>
    </w:p>
    <w:p w:rsidR="004B2A06" w:rsidRPr="008F5B16" w:rsidRDefault="004B2A06" w:rsidP="004B2A06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Examples of adopting Chinese traditions:</w:t>
      </w:r>
    </w:p>
    <w:p w:rsidR="00E51EE5" w:rsidRPr="008F5B16" w:rsidRDefault="00E51EE5" w:rsidP="004B2A0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E51EE5" w:rsidRPr="008F5B16" w:rsidSect="00E51E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1EE5" w:rsidRDefault="00E51EE5" w:rsidP="004B2A0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4B2A0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4B2A0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4B2A0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4B2A06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4B2A06" w:rsidP="004B2A0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was the motivation for Chinese expansion during this era?</w:t>
      </w:r>
    </w:p>
    <w:p w:rsidR="004B2A06" w:rsidRDefault="004B2A0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F13719" w:rsidP="004B2A0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the Chinese govern their newly acquired territories?</w:t>
      </w:r>
    </w:p>
    <w:p w:rsidR="00F13719" w:rsidRDefault="00F13719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F13719" w:rsidP="004B2A0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the Chinese treat conquered people groups?</w:t>
      </w:r>
    </w:p>
    <w:p w:rsidR="00E51EE5" w:rsidRPr="008F5B16" w:rsidRDefault="00E51EE5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F13719" w:rsidRPr="008F5B16" w:rsidRDefault="00F13719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F13719" w:rsidP="004B2A0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the borders of the Manchu state (Qing dynasty’s empire) compare to the borders of modern day China?</w:t>
      </w:r>
    </w:p>
    <w:p w:rsidR="00F13719" w:rsidRDefault="00F13719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28027D" w:rsidRPr="008F5B16" w:rsidRDefault="00F13719" w:rsidP="004B2A06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Chinese and Russian conquests in Eurasia change the way that region interacted with the world in trade?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13719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B. Muslims and Hindus in the Mughal Empire</w:t>
      </w:r>
    </w:p>
    <w:p w:rsidR="00E51EE5" w:rsidRPr="008F5B16" w:rsidRDefault="00F13719" w:rsidP="00AA5D3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was the religion of the rulers of the Mughal dynasty? What was the religion of the majority of people living in India at the time?</w:t>
      </w:r>
    </w:p>
    <w:p w:rsidR="00F13719" w:rsidRDefault="00F13719" w:rsidP="00E51EE5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144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F13719" w:rsidP="00F1371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Describe examples of how Akbar tried to incorporate Hindu, </w:t>
      </w:r>
      <w:r w:rsidR="00C45F54" w:rsidRPr="008F5B16">
        <w:rPr>
          <w:rFonts w:asciiTheme="majorHAnsi" w:hAnsiTheme="majorHAnsi"/>
          <w:bCs/>
          <w:sz w:val="20"/>
          <w:szCs w:val="20"/>
        </w:rPr>
        <w:t>Persian</w:t>
      </w:r>
      <w:r w:rsidRPr="008F5B16">
        <w:rPr>
          <w:rFonts w:asciiTheme="majorHAnsi" w:hAnsiTheme="majorHAnsi"/>
          <w:bCs/>
          <w:sz w:val="20"/>
          <w:szCs w:val="20"/>
        </w:rPr>
        <w:t>, and Turkic traditions into the Mughal culture?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13719" w:rsidRPr="008F5B16" w:rsidRDefault="00F13719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F13719" w:rsidP="00F1371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How did Aurangzeb’s policy towards Hindu’s differ from Akbar</w:t>
      </w:r>
      <w:r w:rsidR="00C45F54" w:rsidRPr="008F5B16">
        <w:rPr>
          <w:rFonts w:asciiTheme="majorHAnsi" w:hAnsiTheme="majorHAnsi"/>
          <w:bCs/>
          <w:sz w:val="20"/>
          <w:szCs w:val="20"/>
        </w:rPr>
        <w:t>’</w:t>
      </w:r>
      <w:r w:rsidRPr="008F5B16">
        <w:rPr>
          <w:rFonts w:asciiTheme="majorHAnsi" w:hAnsiTheme="majorHAnsi"/>
          <w:bCs/>
          <w:sz w:val="20"/>
          <w:szCs w:val="20"/>
        </w:rPr>
        <w:t>s?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13719" w:rsidRPr="008F5B16" w:rsidRDefault="00F13719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F13719" w:rsidRPr="008F5B16" w:rsidRDefault="00C45F54" w:rsidP="00F13719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were some of the consequences of Aurangzeb’s harsh treatment of Hindus within the Mughal Empire?</w:t>
      </w: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51EE5" w:rsidRPr="008F5B16" w:rsidRDefault="00E51EE5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C. Muslims and Christians in the Ottoman Empire</w:t>
      </w:r>
    </w:p>
    <w:p w:rsidR="00E51EE5" w:rsidRPr="008F5B16" w:rsidRDefault="00BE7EC2" w:rsidP="00C45F5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Compare Map 13.4 </w:t>
      </w:r>
      <w:r w:rsidR="008F5B16">
        <w:rPr>
          <w:rFonts w:asciiTheme="majorHAnsi" w:hAnsiTheme="majorHAnsi"/>
          <w:bCs/>
          <w:sz w:val="20"/>
          <w:szCs w:val="20"/>
        </w:rPr>
        <w:t xml:space="preserve">with a </w:t>
      </w:r>
      <w:r w:rsidRPr="008F5B16">
        <w:rPr>
          <w:rFonts w:asciiTheme="majorHAnsi" w:hAnsiTheme="majorHAnsi"/>
          <w:bCs/>
          <w:sz w:val="20"/>
          <w:szCs w:val="20"/>
        </w:rPr>
        <w:t>map of the Byzantine Empire.  What areas did both empires control at one point in history?</w:t>
      </w:r>
    </w:p>
    <w:p w:rsidR="00E51EE5" w:rsidRPr="008F5B16" w:rsidRDefault="00E51EE5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E7EC2" w:rsidRPr="008F5B16" w:rsidRDefault="00BE7EC2" w:rsidP="00AA5D3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bookmarkStart w:id="0" w:name="_GoBack"/>
      <w:bookmarkEnd w:id="0"/>
      <w:r w:rsidRPr="008F5B16">
        <w:rPr>
          <w:rFonts w:asciiTheme="majorHAnsi" w:hAnsiTheme="majorHAnsi"/>
          <w:bCs/>
          <w:sz w:val="20"/>
          <w:szCs w:val="20"/>
        </w:rPr>
        <w:lastRenderedPageBreak/>
        <w:t>How did women’s roles change</w:t>
      </w:r>
      <w:r w:rsidR="00AA5D3A" w:rsidRPr="008F5B16">
        <w:rPr>
          <w:rFonts w:asciiTheme="majorHAnsi" w:hAnsiTheme="majorHAnsi"/>
          <w:bCs/>
          <w:sz w:val="20"/>
          <w:szCs w:val="20"/>
        </w:rPr>
        <w:t xml:space="preserve"> and stay the same as the Turks</w:t>
      </w:r>
      <w:r w:rsidRPr="008F5B16">
        <w:rPr>
          <w:rFonts w:asciiTheme="majorHAnsi" w:hAnsiTheme="majorHAnsi"/>
          <w:bCs/>
          <w:sz w:val="20"/>
          <w:szCs w:val="20"/>
        </w:rPr>
        <w:t xml:space="preserve"> converted to Islam?</w:t>
      </w:r>
    </w:p>
    <w:p w:rsidR="00AA5D3A" w:rsidRPr="008F5B16" w:rsidRDefault="00AA5D3A" w:rsidP="00BE7EC2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AA5D3A" w:rsidRPr="008F5B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5D3A" w:rsidRPr="008F5B16" w:rsidRDefault="00AA5D3A" w:rsidP="00BE7EC2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Change:</w:t>
      </w:r>
    </w:p>
    <w:p w:rsidR="00E51EE5" w:rsidRPr="008F5B16" w:rsidRDefault="00AA5D3A" w:rsidP="00BE7EC2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lastRenderedPageBreak/>
        <w:t>Stay the same:</w:t>
      </w:r>
    </w:p>
    <w:p w:rsidR="00AA5D3A" w:rsidRPr="008F5B16" w:rsidRDefault="00AA5D3A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AA5D3A" w:rsidRPr="008F5B16" w:rsidSect="00AA5D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5D3A" w:rsidRPr="008F5B16" w:rsidRDefault="00AA5D3A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BE7EC2" w:rsidRDefault="00BE7EC2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BE7EC2" w:rsidP="00BE7EC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Why </w:t>
      </w:r>
      <w:proofErr w:type="gramStart"/>
      <w:r w:rsidRPr="008F5B16">
        <w:rPr>
          <w:rFonts w:asciiTheme="majorHAnsi" w:hAnsiTheme="majorHAnsi"/>
          <w:bCs/>
          <w:sz w:val="20"/>
          <w:szCs w:val="20"/>
        </w:rPr>
        <w:t>were the Ottomans in conflict with the Persian</w:t>
      </w:r>
      <w:proofErr w:type="gramEnd"/>
      <w:r w:rsidRPr="008F5B16">
        <w:rPr>
          <w:rFonts w:asciiTheme="majorHAnsi" w:hAnsiTheme="majorHAnsi"/>
          <w:bCs/>
          <w:sz w:val="20"/>
          <w:szCs w:val="20"/>
        </w:rPr>
        <w:t xml:space="preserve"> based Safavid Empire?</w:t>
      </w:r>
    </w:p>
    <w:p w:rsidR="00BE7EC2" w:rsidRDefault="00BE7EC2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BE7EC2" w:rsidP="00BE7EC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>What event marked the official collapse of the Byzantine Empire and when did it occur?</w:t>
      </w:r>
    </w:p>
    <w:p w:rsidR="00BE7EC2" w:rsidRDefault="00BE7EC2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E51EE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51EE5" w:rsidRPr="008F5B16" w:rsidRDefault="00BE7EC2" w:rsidP="00BE7EC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  </w:t>
      </w:r>
      <w:r w:rsidR="00F85F29" w:rsidRPr="008F5B16">
        <w:rPr>
          <w:rFonts w:asciiTheme="majorHAnsi" w:hAnsiTheme="majorHAnsi"/>
          <w:bCs/>
          <w:sz w:val="20"/>
          <w:szCs w:val="20"/>
        </w:rPr>
        <w:t>Why did many Christians living in the region welcome Ottoman conquest?</w:t>
      </w:r>
    </w:p>
    <w:p w:rsidR="00F85F29" w:rsidRDefault="00F85F29" w:rsidP="00AA5D3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F5B16" w:rsidRPr="008F5B16" w:rsidRDefault="008F5B16" w:rsidP="00AA5D3A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45F54" w:rsidRPr="008F5B16" w:rsidRDefault="00F85F29" w:rsidP="00F85F2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Describe the </w:t>
      </w:r>
      <w:r w:rsidRPr="008F5B16">
        <w:rPr>
          <w:rFonts w:asciiTheme="majorHAnsi" w:hAnsiTheme="majorHAnsi"/>
          <w:b/>
          <w:bCs/>
          <w:sz w:val="20"/>
          <w:szCs w:val="20"/>
        </w:rPr>
        <w:t>devshirme</w:t>
      </w:r>
      <w:r w:rsidRPr="008F5B16">
        <w:rPr>
          <w:rFonts w:asciiTheme="majorHAnsi" w:hAnsiTheme="majorHAnsi"/>
          <w:bCs/>
          <w:sz w:val="20"/>
          <w:szCs w:val="20"/>
        </w:rPr>
        <w:t xml:space="preserve"> system:</w:t>
      </w:r>
    </w:p>
    <w:p w:rsidR="00AA5D3A" w:rsidRPr="008F5B16" w:rsidRDefault="00AA5D3A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77E14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85F29" w:rsidRPr="008F5B16" w:rsidRDefault="00B77E14" w:rsidP="00464889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8F5B16">
        <w:rPr>
          <w:rFonts w:asciiTheme="majorHAnsi" w:hAnsiTheme="majorHAnsi"/>
          <w:b/>
          <w:bCs/>
          <w:caps/>
          <w:sz w:val="20"/>
          <w:szCs w:val="20"/>
        </w:rPr>
        <w:t>V. Reflections: The Centrality of Context in World History</w:t>
      </w:r>
    </w:p>
    <w:p w:rsidR="00B77E14" w:rsidRPr="008F5B16" w:rsidRDefault="00F85F29" w:rsidP="00464889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8F5B16">
        <w:rPr>
          <w:rFonts w:asciiTheme="majorHAnsi" w:hAnsiTheme="majorHAnsi"/>
          <w:bCs/>
          <w:sz w:val="20"/>
          <w:szCs w:val="20"/>
        </w:rPr>
        <w:t xml:space="preserve">List </w:t>
      </w:r>
      <w:r w:rsidR="006C345C" w:rsidRPr="008F5B16">
        <w:rPr>
          <w:rFonts w:asciiTheme="majorHAnsi" w:hAnsiTheme="majorHAnsi"/>
          <w:bCs/>
          <w:sz w:val="20"/>
          <w:szCs w:val="20"/>
        </w:rPr>
        <w:t>some of the distinctive features of European empires as explained in the reflections section</w:t>
      </w:r>
    </w:p>
    <w:sectPr w:rsidR="00B77E14" w:rsidRPr="008F5B16" w:rsidSect="00E51E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C95"/>
    <w:multiLevelType w:val="hybridMultilevel"/>
    <w:tmpl w:val="0CC6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311"/>
    <w:multiLevelType w:val="hybridMultilevel"/>
    <w:tmpl w:val="6DA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4739"/>
    <w:multiLevelType w:val="hybridMultilevel"/>
    <w:tmpl w:val="4204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F61"/>
    <w:multiLevelType w:val="hybridMultilevel"/>
    <w:tmpl w:val="08FC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703A"/>
    <w:multiLevelType w:val="hybridMultilevel"/>
    <w:tmpl w:val="F6F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A75F9"/>
    <w:multiLevelType w:val="hybridMultilevel"/>
    <w:tmpl w:val="C42C4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33920"/>
    <w:multiLevelType w:val="hybridMultilevel"/>
    <w:tmpl w:val="16B0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A2D04"/>
    <w:multiLevelType w:val="hybridMultilevel"/>
    <w:tmpl w:val="F362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6EEB"/>
    <w:multiLevelType w:val="hybridMultilevel"/>
    <w:tmpl w:val="859C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66A9"/>
    <w:multiLevelType w:val="hybridMultilevel"/>
    <w:tmpl w:val="05BE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46BA9"/>
    <w:multiLevelType w:val="hybridMultilevel"/>
    <w:tmpl w:val="3044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73193"/>
    <w:multiLevelType w:val="hybridMultilevel"/>
    <w:tmpl w:val="0260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D22AF"/>
    <w:multiLevelType w:val="hybridMultilevel"/>
    <w:tmpl w:val="B088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3B9"/>
    <w:rsid w:val="00055C52"/>
    <w:rsid w:val="000B27C6"/>
    <w:rsid w:val="000C117A"/>
    <w:rsid w:val="00127C1C"/>
    <w:rsid w:val="00197A6A"/>
    <w:rsid w:val="001A4B0C"/>
    <w:rsid w:val="001B4343"/>
    <w:rsid w:val="002164E0"/>
    <w:rsid w:val="0023106E"/>
    <w:rsid w:val="00241AAF"/>
    <w:rsid w:val="0028027D"/>
    <w:rsid w:val="002B24AA"/>
    <w:rsid w:val="00336179"/>
    <w:rsid w:val="003814E3"/>
    <w:rsid w:val="00381945"/>
    <w:rsid w:val="003D0596"/>
    <w:rsid w:val="004352AC"/>
    <w:rsid w:val="00464889"/>
    <w:rsid w:val="0048250B"/>
    <w:rsid w:val="004A4EA3"/>
    <w:rsid w:val="004A70FE"/>
    <w:rsid w:val="004B2A06"/>
    <w:rsid w:val="00532B19"/>
    <w:rsid w:val="005A741D"/>
    <w:rsid w:val="005F4E5F"/>
    <w:rsid w:val="00641F55"/>
    <w:rsid w:val="006450C8"/>
    <w:rsid w:val="006C345C"/>
    <w:rsid w:val="007310F4"/>
    <w:rsid w:val="00757CA7"/>
    <w:rsid w:val="00787249"/>
    <w:rsid w:val="007A6A26"/>
    <w:rsid w:val="007F02CF"/>
    <w:rsid w:val="00805F1B"/>
    <w:rsid w:val="008358A2"/>
    <w:rsid w:val="008409B3"/>
    <w:rsid w:val="00854347"/>
    <w:rsid w:val="008A3D70"/>
    <w:rsid w:val="008B551F"/>
    <w:rsid w:val="008F5B16"/>
    <w:rsid w:val="00926B0C"/>
    <w:rsid w:val="009451D5"/>
    <w:rsid w:val="009F1CFE"/>
    <w:rsid w:val="00A3442A"/>
    <w:rsid w:val="00AA5D3A"/>
    <w:rsid w:val="00AC6893"/>
    <w:rsid w:val="00B5102B"/>
    <w:rsid w:val="00B77E14"/>
    <w:rsid w:val="00BE7EC2"/>
    <w:rsid w:val="00C2723B"/>
    <w:rsid w:val="00C45F54"/>
    <w:rsid w:val="00CA450D"/>
    <w:rsid w:val="00CE3CAE"/>
    <w:rsid w:val="00D10596"/>
    <w:rsid w:val="00D14824"/>
    <w:rsid w:val="00D56DA0"/>
    <w:rsid w:val="00E50087"/>
    <w:rsid w:val="00E51EE5"/>
    <w:rsid w:val="00EB7359"/>
    <w:rsid w:val="00F128C6"/>
    <w:rsid w:val="00F13719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Adam</cp:lastModifiedBy>
  <cp:revision>13</cp:revision>
  <cp:lastPrinted>2016-07-25T20:04:00Z</cp:lastPrinted>
  <dcterms:created xsi:type="dcterms:W3CDTF">2015-10-12T00:24:00Z</dcterms:created>
  <dcterms:modified xsi:type="dcterms:W3CDTF">2016-07-25T20:04:00Z</dcterms:modified>
</cp:coreProperties>
</file>